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CE" w:rsidRPr="004605CE" w:rsidRDefault="00AC660D" w:rsidP="0046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AC66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drawing>
          <wp:inline distT="0" distB="0" distL="0" distR="0" wp14:anchorId="37E49A88" wp14:editId="711152F7">
            <wp:extent cx="6274110" cy="8054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4654" cy="805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CE" w:rsidRPr="004605CE" w:rsidRDefault="004605CE" w:rsidP="0046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2F7138" w:rsidRDefault="002F7138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05CE" w:rsidRDefault="004605CE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05CE" w:rsidRDefault="004605CE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60D" w:rsidRDefault="00AC660D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60D" w:rsidRDefault="00AC660D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60D" w:rsidRDefault="00AC660D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60D" w:rsidRDefault="00AC660D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60D" w:rsidRDefault="00AC660D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C660D" w:rsidRDefault="00AC660D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4605CE" w:rsidRDefault="004605CE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05CE" w:rsidRDefault="004605CE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F7138" w:rsidRPr="002F7138" w:rsidRDefault="002F7138" w:rsidP="002F7138">
      <w:pPr>
        <w:autoSpaceDE w:val="0"/>
        <w:autoSpaceDN w:val="0"/>
        <w:spacing w:before="346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предмету «Родная литература (русская)» для обуча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щихся 5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го образования (Приказ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мая 2021 г.№ 287 «Об утверждении федерального государственного образовательного стандарта основного общего образов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ства Российской Федерации от 9 апреля 2016 г. № 637-р).</w:t>
      </w:r>
    </w:p>
    <w:p w:rsidR="002F7138" w:rsidRPr="002F7138" w:rsidRDefault="002F7138" w:rsidP="002F7138">
      <w:pPr>
        <w:autoSpaceDE w:val="0"/>
        <w:autoSpaceDN w:val="0"/>
        <w:spacing w:before="26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2F7138" w:rsidRPr="004605CE" w:rsidRDefault="002F7138" w:rsidP="002F7138">
      <w:pPr>
        <w:autoSpaceDE w:val="0"/>
        <w:autoSpaceDN w:val="0"/>
        <w:spacing w:before="166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Русская литература, являясь одной из самых богатых литератур мира, предоставляет ш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тенциал русской литературы позволяет рассматривать её как общенациональную росси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национального общения. Как часть предметной области «Родной язык и родная литерат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ра» учебный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щению речи школьников, развитию их речевой культуры, коммуникативной и межкул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турной компетенций. Вместе с тем учебный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имеет специфические особенности, отличающие его от учебного предмета «Литература», вх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дящего в предметную область «Русский язык и литература». </w:t>
      </w:r>
      <w:r w:rsidRPr="004605CE">
        <w:rPr>
          <w:rFonts w:ascii="Times New Roman" w:eastAsia="Times New Roman" w:hAnsi="Times New Roman"/>
          <w:color w:val="000000"/>
          <w:sz w:val="24"/>
          <w:lang w:val="ru-RU"/>
        </w:rPr>
        <w:t>Специфика курса родной русской литературы обусловлена: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2F7138" w:rsidRPr="002F7138" w:rsidRDefault="002F7138" w:rsidP="002F7138">
      <w:pPr>
        <w:autoSpaceDE w:val="0"/>
        <w:autoSpaceDN w:val="0"/>
        <w:spacing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 литература».   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держание программы по родной русской литературе не включает произведения, изуча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лора, русской классики и современной литературы, наиболее ярко воплотившими наци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70" w:after="0" w:line="262" w:lineRule="auto"/>
        <w:ind w:right="-1"/>
        <w:jc w:val="both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тельные линии (три проблемно-тематических блока):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«Россия — родина моя»;</w:t>
      </w:r>
    </w:p>
    <w:p w:rsidR="002F7138" w:rsidRPr="002F7138" w:rsidRDefault="002F7138" w:rsidP="002F7138">
      <w:pPr>
        <w:autoSpaceDE w:val="0"/>
        <w:autoSpaceDN w:val="0"/>
        <w:spacing w:before="19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«Русские традиции»;</w:t>
      </w:r>
    </w:p>
    <w:p w:rsidR="002F7138" w:rsidRPr="002F7138" w:rsidRDefault="002F7138" w:rsidP="002F7138">
      <w:pPr>
        <w:autoSpaceDE w:val="0"/>
        <w:autoSpaceDN w:val="0"/>
        <w:spacing w:before="19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«Русский характер — русская душа».</w:t>
      </w:r>
    </w:p>
    <w:p w:rsidR="002F7138" w:rsidRPr="002F7138" w:rsidRDefault="002F7138" w:rsidP="002F7138">
      <w:pPr>
        <w:autoSpaceDE w:val="0"/>
        <w:autoSpaceDN w:val="0"/>
        <w:spacing w:before="178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Каждая содержательная линия предусматривает вариативный компонент содержания ку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мер, поэты народов России о русском и родном языках; новогодние традиции в литерат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ре народов России и мира; образ степи в фольклоре и литературе народов России и др. </w:t>
      </w:r>
    </w:p>
    <w:p w:rsidR="002F7138" w:rsidRPr="002F7138" w:rsidRDefault="002F7138" w:rsidP="002F7138">
      <w:pPr>
        <w:autoSpaceDE w:val="0"/>
        <w:autoSpaceDN w:val="0"/>
        <w:spacing w:before="7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блемы и ценности. </w:t>
      </w:r>
    </w:p>
    <w:p w:rsidR="002F7138" w:rsidRPr="002F7138" w:rsidRDefault="002F7138" w:rsidP="002F7138">
      <w:pPr>
        <w:autoSpaceDE w:val="0"/>
        <w:autoSpaceDN w:val="0"/>
        <w:spacing w:before="70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Проблемно-тематические блоки  объединяют  произведения в соответствии с выделенн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, связа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2F7138" w:rsidRPr="002F7138" w:rsidRDefault="002F7138" w:rsidP="002F7138">
      <w:pPr>
        <w:autoSpaceDE w:val="0"/>
        <w:autoSpaceDN w:val="0"/>
        <w:spacing w:before="7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позволяют на 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2F7138" w:rsidRPr="002F7138" w:rsidRDefault="002F7138" w:rsidP="002F7138">
      <w:pPr>
        <w:autoSpaceDE w:val="0"/>
        <w:autoSpaceDN w:val="0"/>
        <w:spacing w:before="72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отдельные тематические блоки программы вводятся литературные произведения, вкл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чающие в сферу выделяемых национально-специфических явлений образы и мотивы,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2F7138" w:rsidRPr="002F7138" w:rsidRDefault="002F7138" w:rsidP="002F7138">
      <w:pPr>
        <w:autoSpaceDE w:val="0"/>
        <w:autoSpaceDN w:val="0"/>
        <w:spacing w:before="26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СКАЯ)»</w:t>
      </w:r>
    </w:p>
    <w:p w:rsidR="002F7138" w:rsidRPr="002F7138" w:rsidRDefault="002F7138" w:rsidP="002F7138">
      <w:pPr>
        <w:autoSpaceDE w:val="0"/>
        <w:autoSpaceDN w:val="0"/>
        <w:spacing w:before="166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ориентирована на сопр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словленную дополнительным по своему содержанию характером курса, а также особенн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стями функционирования русского языка и русской литературы в разных регионах 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сийской Федерации. 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70" w:after="0" w:line="262" w:lineRule="auto"/>
        <w:ind w:right="-1"/>
        <w:jc w:val="both"/>
        <w:rPr>
          <w:lang w:val="ru-RU"/>
        </w:rPr>
      </w:pPr>
      <w:r w:rsidRPr="002F7138">
        <w:rPr>
          <w:lang w:val="ru-RU"/>
        </w:rPr>
        <w:lastRenderedPageBreak/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«Родная литература (русская)» должно обеспечить достижение сл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дующих целей: </w:t>
      </w:r>
    </w:p>
    <w:p w:rsidR="002F7138" w:rsidRPr="002F7138" w:rsidRDefault="002F7138" w:rsidP="002F7138">
      <w:pPr>
        <w:autoSpaceDE w:val="0"/>
        <w:autoSpaceDN w:val="0"/>
        <w:spacing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воспитание и развитие личности, способной понимать и эстетически воспринимать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произведения родной русской литературы и обладающей гуманистическим мировоззрен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2F7138" w:rsidRPr="002F7138" w:rsidRDefault="002F7138" w:rsidP="002F7138">
      <w:pPr>
        <w:autoSpaceDE w:val="0"/>
        <w:autoSpaceDN w:val="0"/>
        <w:spacing w:before="19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да, включение обучающегося в культурно-языковое поле своего народа и приобщение к его культурному наследию;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ры;</w:t>
      </w:r>
    </w:p>
    <w:p w:rsidR="002F7138" w:rsidRPr="002F7138" w:rsidRDefault="002F7138" w:rsidP="002F7138">
      <w:pPr>
        <w:autoSpaceDE w:val="0"/>
        <w:autoSpaceDN w:val="0"/>
        <w:spacing w:before="192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ском государстве.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приобщение к литературному наследию русского народа в контексте единого истор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ческого и культурного пространства России, диалога культур всех народов Российской Федерации;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торико-культурных, нравственных, эстетических ценностей;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взаимосвязи родной русской литературы с отечественной историей, форм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рование представлений о многообразии национально-специфичных форм художественн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 отражения материальной и духовной культуры русского народа в русской литературе;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тексте её взаимодействия с литературой других народов Российской Федерации, их вза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мовлияния;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ратуре; создание устных и письменных высказываний, содержащих суждения и оценки по поводу прочитанного;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дневной жизни и учебной деятельности;</w:t>
      </w:r>
    </w:p>
    <w:p w:rsidR="002F7138" w:rsidRPr="002F7138" w:rsidRDefault="002F7138" w:rsidP="002F7138">
      <w:pPr>
        <w:autoSpaceDE w:val="0"/>
        <w:autoSpaceDN w:val="0"/>
        <w:spacing w:before="192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тературы;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ловека и общества, многоаспектного диалога;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2F7138" w:rsidRPr="002F7138" w:rsidRDefault="002F7138" w:rsidP="002F7138">
      <w:pPr>
        <w:autoSpaceDE w:val="0"/>
        <w:autoSpaceDN w:val="0"/>
        <w:spacing w:before="322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МЕСТО УЧЕБНОГО ПРЕДМЕТА «РОДНАЯ ЛИТЕРАТУРА (РУССКАЯ)» В УЧЕБНОМ ПЛАНЕ</w:t>
      </w:r>
    </w:p>
    <w:p w:rsid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F7138" w:rsidRDefault="002F7138" w:rsidP="002F713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F7138" w:rsidRPr="002F7138" w:rsidRDefault="002F7138" w:rsidP="002F7138">
      <w:pPr>
        <w:autoSpaceDE w:val="0"/>
        <w:autoSpaceDN w:val="0"/>
        <w:spacing w:before="466" w:after="0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2F7138" w:rsidRPr="002F7138" w:rsidRDefault="002F7138" w:rsidP="002F713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</w:p>
    <w:p w:rsidR="002F7138" w:rsidRPr="002F7138" w:rsidRDefault="002F7138" w:rsidP="002F7138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вы…», М. Ю. Лермонтов «Москва, Москва!.. люблю тебя как сын…», Л. Н. Мартынов «Красные ворота» и др.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2F7138" w:rsidRPr="002F7138" w:rsidRDefault="002F7138" w:rsidP="002F7138">
      <w:pPr>
        <w:autoSpaceDE w:val="0"/>
        <w:autoSpaceDN w:val="0"/>
        <w:spacing w:before="406" w:after="0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2F7138" w:rsidRPr="002F7138" w:rsidRDefault="002F7138" w:rsidP="002F7138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2F7138" w:rsidRPr="002F7138" w:rsidRDefault="002F7138" w:rsidP="002F7138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2F7138" w:rsidRPr="002F7138" w:rsidRDefault="002F7138" w:rsidP="002F7138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Русский характер — русская душа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Не до ордена — была бы Родина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Ф. Н. Глинка «Авангардная песнь», Д. В.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Давыдо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Партизан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 (отрывок) и др.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Загадки русской души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2F7138" w:rsidRPr="002F7138" w:rsidRDefault="002F7138" w:rsidP="002F7138">
      <w:pPr>
        <w:autoSpaceDE w:val="0"/>
        <w:autoSpaceDN w:val="0"/>
        <w:spacing w:before="406" w:after="0"/>
        <w:ind w:right="518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Школьные контрольные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тант».</w:t>
      </w:r>
    </w:p>
    <w:p w:rsidR="002F7138" w:rsidRDefault="002F7138" w:rsidP="002F7138">
      <w:pPr>
        <w:autoSpaceDE w:val="0"/>
        <w:autoSpaceDN w:val="0"/>
        <w:spacing w:before="40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Например:  И.  А.  Бунин «Слово», В. Г.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»и</w:t>
      </w:r>
      <w:proofErr w:type="spellEnd"/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обучающимися следующих личностных,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2F7138" w:rsidRPr="002F7138" w:rsidRDefault="002F7138" w:rsidP="002F7138">
      <w:pPr>
        <w:autoSpaceDE w:val="0"/>
        <w:autoSpaceDN w:val="0"/>
        <w:spacing w:before="262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F7138" w:rsidRPr="002F7138" w:rsidRDefault="002F7138" w:rsidP="002F713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новного общего образования, в соответствии с традиционными российскими социокул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вития, формирования внутренней позиции личности. </w:t>
      </w:r>
    </w:p>
    <w:p w:rsidR="002F7138" w:rsidRPr="002F7138" w:rsidRDefault="002F7138" w:rsidP="002F7138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(русская)»на уровне основного общего образования должны отражать готовность обуч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ющихся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деятельности, в том числе в части: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граммы основного общего образования, местного сообщества, родного края, страны;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различных социальных институтов в жизни человека;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нальном обществе;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представление о способах противодействия коррупции;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нию и взаимопомощи, активное участие в школьном самоуправлении;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рии, культуры Российской Федерации, своего края, народов России;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ному наследию и памятникам, традициям разных народов, проживающих в родной стране;</w:t>
      </w:r>
    </w:p>
    <w:p w:rsidR="002F7138" w:rsidRPr="004605CE" w:rsidRDefault="002F7138" w:rsidP="002F7138">
      <w:pPr>
        <w:autoSpaceDE w:val="0"/>
        <w:autoSpaceDN w:val="0"/>
        <w:spacing w:before="29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4605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2F7138" w:rsidRDefault="002F7138" w:rsidP="002F7138">
      <w:pPr>
        <w:autoSpaceDE w:val="0"/>
        <w:autoSpaceDN w:val="0"/>
        <w:spacing w:before="406" w:after="0"/>
        <w:ind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выбора;</w:t>
      </w:r>
    </w:p>
    <w:p w:rsidR="002F7138" w:rsidRPr="002F7138" w:rsidRDefault="002F7138" w:rsidP="002F713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ствий поступков;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культуры как средства комм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никации и самовыражения;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понимание ценности отечественного и мирового искусства, роли этнических 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турных традиций и народного творчества;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получия: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безопасности, в том числе навыков безопасного поведения в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тернет-среде;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способность адаптироваться к стрессовым ситуациям и меняющимся социальным,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страивая дальнейшие цели;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ственным эмоциональным состоянием;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2F7138" w:rsidRPr="002F7138" w:rsidRDefault="002F7138" w:rsidP="002F7138">
      <w:pPr>
        <w:autoSpaceDE w:val="0"/>
        <w:autoSpaceDN w:val="0"/>
        <w:spacing w:before="406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обучения на протяжении всей жизни для успешной професси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нальной деятельности и развитие необходимых умений для этого;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планов с учётом личных и общественных интересов и потребностей; 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следствий для окружающей среды;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экологической культуры, осознание глобального характера экол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гических проблем и путей их решения;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роли как гражданина и потребителя в условиях взаимосвязи приро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ной, технологической и социальной среды;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 систему научных представлений об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новных закономерностях развития человека, природы и общества, взаимосвязях человека с природной и социальной средой;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298" w:after="0" w:line="262" w:lineRule="auto"/>
        <w:jc w:val="both"/>
        <w:rPr>
          <w:lang w:val="ru-RU"/>
        </w:rPr>
      </w:pPr>
      <w:r w:rsidRPr="002F7138">
        <w:rPr>
          <w:lang w:val="ru-RU"/>
        </w:rPr>
        <w:lastRenderedPageBreak/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адаптацию обучающегося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2F7138" w:rsidRPr="002F7138" w:rsidRDefault="002F7138" w:rsidP="002F7138">
      <w:pPr>
        <w:autoSpaceDE w:val="0"/>
        <w:autoSpaceDN w:val="0"/>
        <w:spacing w:before="178" w:after="0" w:line="28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по профессиональной деятельности, а также в рамках социального взаимодействия с людьми из другой культурной среды;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ко взаимодействию в условиях неопределённости, откр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тость опыту и знаниям других;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2F7138" w:rsidRPr="002F7138" w:rsidRDefault="002F7138" w:rsidP="002F7138">
      <w:pPr>
        <w:autoSpaceDE w:val="0"/>
        <w:autoSpaceDN w:val="0"/>
        <w:spacing w:before="190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стей, планировать своё развитие;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взаимосвязи природы, общества и экономики;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F7138" w:rsidRPr="002F7138" w:rsidRDefault="002F7138" w:rsidP="002F7138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ствия; формулировать и оценивать риски и последствия, формировать опыт, уметь нах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дить позитивное в произошедшей ситуации; быть готовым действовать в отсутствие 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рантий успеха.</w:t>
      </w:r>
    </w:p>
    <w:p w:rsidR="002F7138" w:rsidRPr="002F7138" w:rsidRDefault="002F7138" w:rsidP="002F7138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F7138" w:rsidRPr="002F7138" w:rsidRDefault="002F7138" w:rsidP="002F7138">
      <w:pPr>
        <w:autoSpaceDE w:val="0"/>
        <w:autoSpaceDN w:val="0"/>
        <w:spacing w:before="16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(явлений);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ваемых фактах, данных и наблюдениях; предлагать критерии для выявления закономерн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стей и противоречий;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самостоятельно выбирать способ решения учебной задачи (сравнивать несколько 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риантов решения, выбирать наиболее подходящий с учётом самостоятельно выделенных критериев).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стоянием ситуации, объекта, самостоятельно устанавливать искомое и данное;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гументировать свою позицию, мнение;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дования (эксперимента);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ченных выводов и обобщений;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условиях и контекстах.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ции или данных из источников с учётом предложенной учебной задачи и заданных крит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риев;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личных видов и форм представления;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стрировать решаемые задачи несложными схемами, диаграммами, иной графикой и их комбинациями;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педагогическим 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ботником или сформулированным самостоятельно;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ностей аудитории и в соответствии с ним составлять устные и письменные тексты с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пользованием иллюстративных материалов.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шении конкретной проблемы, обосновывать необходимость применения групповых форм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жению: распределять роли, договариваться, обсуждать процесс и результат совместной работы;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людей, проявлять готовность руководить, выпо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нять поручения, подчиняться;</w:t>
      </w:r>
    </w:p>
    <w:p w:rsidR="002F7138" w:rsidRDefault="002F7138" w:rsidP="002F7138">
      <w:pPr>
        <w:autoSpaceDE w:val="0"/>
        <w:autoSpaceDN w:val="0"/>
        <w:spacing w:after="0" w:line="314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ний, «мозговые штурмы» и иные);</w:t>
      </w:r>
    </w:p>
    <w:p w:rsidR="002F7138" w:rsidRDefault="002F7138" w:rsidP="002F7138">
      <w:pPr>
        <w:autoSpaceDE w:val="0"/>
        <w:autoSpaceDN w:val="0"/>
        <w:spacing w:after="0" w:line="31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лению и координировать свои действия с другими членами команды;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ами взаимодействия;</w:t>
      </w:r>
    </w:p>
    <w:p w:rsidR="002F7138" w:rsidRPr="002F7138" w:rsidRDefault="002F7138" w:rsidP="002F7138">
      <w:pPr>
        <w:autoSpaceDE w:val="0"/>
        <w:autoSpaceDN w:val="0"/>
        <w:spacing w:after="0" w:line="314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ние результатов, разделять сферу ответственности и проявлять готовность к предоставл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нию отчёта перед группой.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шений (индивидуальное, принятие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решения в группе, принятие решений группой); </w:t>
      </w:r>
    </w:p>
    <w:p w:rsid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гументировать предлагаемые варианты решений; </w:t>
      </w:r>
    </w:p>
    <w:p w:rsidR="002F7138" w:rsidRP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тировать предложенный алгоритм с учётом получения новых знаний об изучаемом объе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те;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2F7138" w:rsidRDefault="002F7138" w:rsidP="002F7138">
      <w:pPr>
        <w:autoSpaceDE w:val="0"/>
        <w:autoSpaceDN w:val="0"/>
        <w:spacing w:before="178" w:after="0" w:line="348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  <w:r w:rsidRPr="002F71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F71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туаций, установленных ошибок, возникших трудностей; </w:t>
      </w:r>
    </w:p>
    <w:p w:rsidR="002F7138" w:rsidRPr="002F7138" w:rsidRDefault="002F7138" w:rsidP="002F7138">
      <w:pPr>
        <w:autoSpaceDE w:val="0"/>
        <w:autoSpaceDN w:val="0"/>
        <w:spacing w:before="178" w:after="0" w:line="34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управлять собственными эмоциями и эмоциями других; 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анализировать причины эмоций; 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ставить себя на место другого человека, понимать мотивы и намерения другого;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эмоций.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другого;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себя и других, не осуждая;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2F7138" w:rsidRPr="00872208" w:rsidRDefault="002F7138" w:rsidP="002F7138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8722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72208" w:rsidRDefault="002F7138" w:rsidP="002F7138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87220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1) Выделять проблематику русских народных и литературных сказок, пословиц и пог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го национального сознания культурные и нравственные смыслы в произведениях о Москве как столице России и о русском лесе; </w:t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2) иметь начальные представления о 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блемах подростков и о своеобразии русского языка и родной речи; </w:t>
      </w:r>
      <w:r w:rsidRPr="002F7138">
        <w:rPr>
          <w:lang w:val="ru-RU"/>
        </w:rPr>
        <w:br/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ко-культурные комментарии и собственные тексты интерпретирующего характера в фо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мате ответа на вопрос, сопоставлять произведения словесного искусства с произведени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ми других искусств и учиться отбирать произведения для самостоятельного чтения; </w:t>
      </w:r>
      <w:r w:rsidRPr="002F7138">
        <w:rPr>
          <w:lang w:val="ru-RU"/>
        </w:rPr>
        <w:br/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лении и предъявлении её результатов, владеть элементарными умениями работы с разн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 источниками информации.</w:t>
      </w:r>
    </w:p>
    <w:p w:rsidR="00613326" w:rsidRDefault="00613326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  <w:sectPr w:rsidR="00872208" w:rsidSect="002F713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  <w:sectPr w:rsidR="00740069" w:rsidSect="00872208">
          <w:pgSz w:w="16838" w:h="11906" w:orient="landscape"/>
          <w:pgMar w:top="851" w:right="425" w:bottom="426" w:left="425" w:header="709" w:footer="709" w:gutter="0"/>
          <w:cols w:space="708"/>
          <w:docGrid w:linePitch="360"/>
        </w:sectPr>
      </w:pPr>
    </w:p>
    <w:p w:rsidR="003B0A90" w:rsidRDefault="003B0A90" w:rsidP="003B0A9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4961"/>
        <w:gridCol w:w="732"/>
        <w:gridCol w:w="1620"/>
        <w:gridCol w:w="1668"/>
      </w:tblGrid>
      <w:tr w:rsidR="004605CE" w:rsidTr="004605CE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605CE" w:rsidTr="004605CE">
        <w:trPr>
          <w:trHeight w:hRule="exact"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CE" w:rsidRDefault="004605CE" w:rsidP="003B0A90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CE" w:rsidRDefault="004605CE" w:rsidP="003B0A9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</w:tr>
      <w:tr w:rsidR="004605CE" w:rsidTr="004605CE">
        <w:trPr>
          <w:trHeight w:hRule="exact"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Знакомство с предметом и учебным пособием.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14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Старая пословица век не сломится. Пословицы и поговорки о Родине, России, русском народе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9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4605CE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В сказочном лесу. Русская народная сказка «Лиса и Медведь»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844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 xml:space="preserve">Новая жизнь русских сказок. К.Г. Паустовский. </w:t>
            </w:r>
            <w:proofErr w:type="spellStart"/>
            <w:r w:rsidRPr="003B0A90">
              <w:rPr>
                <w:rFonts w:ascii="Times New Roman" w:hAnsi="Times New Roman" w:cs="Times New Roman"/>
              </w:rPr>
              <w:t>Сказка</w:t>
            </w:r>
            <w:proofErr w:type="spellEnd"/>
            <w:r w:rsidRPr="003B0A9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0A90">
              <w:rPr>
                <w:rFonts w:ascii="Times New Roman" w:hAnsi="Times New Roman" w:cs="Times New Roman"/>
              </w:rPr>
              <w:t>Дремучий</w:t>
            </w:r>
            <w:proofErr w:type="spellEnd"/>
            <w:r w:rsidRPr="003B0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A90">
              <w:rPr>
                <w:rFonts w:ascii="Times New Roman" w:hAnsi="Times New Roman" w:cs="Times New Roman"/>
              </w:rPr>
              <w:t>медведь</w:t>
            </w:r>
            <w:proofErr w:type="spellEnd"/>
            <w:r w:rsidRPr="003B0A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«Края Москвы, края родные…». Стихотворения А.С. Пушкина и М.Ю. Лермонтова о Москве.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8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Москва в произведениях русских писателей. Л.Н. Мартынов «Красные ворота».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Москва в произведениях русских писателей. А.П. Чехов «В Москве на Трубной площади».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 xml:space="preserve">«Страна берёзового ситца». И.С. Соколова-Микитов «Русский лес». Е.Д. </w:t>
            </w:r>
            <w:proofErr w:type="spellStart"/>
            <w:r w:rsidRPr="003B0A90">
              <w:rPr>
                <w:rFonts w:ascii="Times New Roman" w:hAnsi="Times New Roman" w:cs="Times New Roman"/>
                <w:lang w:val="ru-RU"/>
              </w:rPr>
              <w:t>Айпин</w:t>
            </w:r>
            <w:proofErr w:type="spellEnd"/>
            <w:r w:rsidRPr="003B0A90">
              <w:rPr>
                <w:rFonts w:ascii="Times New Roman" w:hAnsi="Times New Roman" w:cs="Times New Roman"/>
                <w:lang w:val="ru-RU"/>
              </w:rPr>
              <w:t xml:space="preserve"> «Наедине с осенью. Вместо пролога»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14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 xml:space="preserve"> «Мне лепетал любимый лес…». Стихотворения о русском лесе А.В. Кольцова, В.А. Рождественского, В.А. Солоухина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7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Проверочная работа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605CE" w:rsidTr="004605CE">
        <w:trPr>
          <w:trHeight w:hRule="exact" w:val="9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9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3B0A90" w:rsidRDefault="004605CE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Светлый праздник Рождества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Б.Л. Пастернак «Рождественская звезда»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А.И. Куприн «Бедный принц»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А.И. Куприн «Бедный принц»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И.А. Ильин «Рождественское письмо»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Семейные ценности. И.А. Крылов «Дерево»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И.А. Бунин «Снежный бык».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В.И. Белов «Скворцы»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Проверочная работа по разделу «Русские трад</w:t>
            </w:r>
            <w:r w:rsidRPr="00A90C5B">
              <w:rPr>
                <w:rFonts w:ascii="Times New Roman" w:hAnsi="Times New Roman" w:cs="Times New Roman"/>
                <w:lang w:val="ru-RU"/>
              </w:rPr>
              <w:t>и</w:t>
            </w:r>
            <w:r w:rsidRPr="00A90C5B">
              <w:rPr>
                <w:rFonts w:ascii="Times New Roman" w:hAnsi="Times New Roman" w:cs="Times New Roman"/>
                <w:lang w:val="ru-RU"/>
              </w:rPr>
              <w:t>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605CE" w:rsidTr="004605CE">
        <w:trPr>
          <w:trHeight w:hRule="exact" w:val="9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«Русские традиции».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«Русские традиции».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Отечественная война 1812 года. Ф.Н. Глинка «Авангардная песнь»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Д.В. Давыдов «Партизан»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К.Г. Паустовский «Похождения жука-носорога»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Tr="004605CE">
        <w:trPr>
          <w:trHeight w:hRule="exact"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К.Г. Паустовский «Похождения жука-носорога».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RPr="00A90C5B" w:rsidTr="004605CE">
        <w:trPr>
          <w:trHeight w:hRule="exact"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Ю.Я. Яковлев «Сыновья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Пешеходова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RPr="00A90C5B" w:rsidTr="004605CE">
        <w:trPr>
          <w:trHeight w:hRule="exact"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К.И. Чуковский «Серебряный герб»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RPr="00A90C5B" w:rsidTr="004605CE">
        <w:trPr>
          <w:trHeight w:hRule="exact"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А.А.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Гиваргизов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 xml:space="preserve"> «Контрольный диктант»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RPr="00A90C5B" w:rsidTr="004605CE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И.А. Бунин «Слово». В.Г.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Гордейчев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 xml:space="preserve"> «Родная речь»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RPr="00A90C5B" w:rsidTr="004605CE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Проверочная работа по разделу «Русский характер – русская душа»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605CE" w:rsidRPr="00A90C5B" w:rsidTr="004605CE">
        <w:trPr>
          <w:trHeight w:hRule="exact" w:val="1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«Русский характер – русская душа»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RPr="00A90C5B" w:rsidTr="004605CE">
        <w:trPr>
          <w:trHeight w:hRule="exact" w:val="1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4605CE" w:rsidRDefault="004605CE" w:rsidP="003B0A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605CE">
              <w:rPr>
                <w:rFonts w:ascii="Times New Roman" w:hAnsi="Times New Roman" w:cs="Times New Roman"/>
                <w:b/>
                <w:lang w:val="ru-RU"/>
              </w:rPr>
              <w:t>Промежуточная аттестация в форме тестиров</w:t>
            </w:r>
            <w:r w:rsidRPr="004605CE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4605CE">
              <w:rPr>
                <w:rFonts w:ascii="Times New Roman" w:hAnsi="Times New Roman" w:cs="Times New Roman"/>
                <w:b/>
                <w:lang w:val="ru-RU"/>
              </w:rPr>
              <w:t>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A90C5B" w:rsidRDefault="004605CE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605CE" w:rsidRPr="00A90C5B" w:rsidTr="004605CE">
        <w:trPr>
          <w:trHeight w:hRule="exact" w:val="715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094989" w:rsidRDefault="004605CE" w:rsidP="003B0A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</w:t>
            </w:r>
            <w:r w:rsidRPr="0009498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М</w:t>
            </w:r>
            <w:r w:rsidRPr="0009498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094989" w:rsidRDefault="004605CE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09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094989" w:rsidRDefault="004605CE" w:rsidP="00A90C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5CE" w:rsidRPr="00094989" w:rsidRDefault="004605CE" w:rsidP="00A90C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</w:tbl>
    <w:p w:rsidR="003B0A90" w:rsidRPr="00A90C5B" w:rsidRDefault="003B0A90" w:rsidP="003B0A90">
      <w:pPr>
        <w:autoSpaceDE w:val="0"/>
        <w:autoSpaceDN w:val="0"/>
        <w:spacing w:after="0" w:line="14" w:lineRule="exact"/>
        <w:rPr>
          <w:lang w:val="ru-RU"/>
        </w:rPr>
      </w:pPr>
    </w:p>
    <w:p w:rsidR="003B0A90" w:rsidRPr="00A90C5B" w:rsidRDefault="003B0A90" w:rsidP="003B0A90">
      <w:pPr>
        <w:rPr>
          <w:lang w:val="ru-RU"/>
        </w:rPr>
        <w:sectPr w:rsidR="003B0A90" w:rsidRPr="00A90C5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A90" w:rsidRDefault="003B0A90" w:rsidP="003B0A90">
      <w:pPr>
        <w:autoSpaceDE w:val="0"/>
        <w:autoSpaceDN w:val="0"/>
        <w:spacing w:after="66" w:line="220" w:lineRule="exact"/>
      </w:pPr>
    </w:p>
    <w:p w:rsidR="003B0A90" w:rsidRDefault="003B0A90" w:rsidP="003B0A90">
      <w:pPr>
        <w:autoSpaceDE w:val="0"/>
        <w:autoSpaceDN w:val="0"/>
        <w:spacing w:after="0" w:line="14" w:lineRule="exact"/>
      </w:pPr>
    </w:p>
    <w:p w:rsidR="00094989" w:rsidRPr="00094989" w:rsidRDefault="00094989" w:rsidP="00094989">
      <w:pPr>
        <w:autoSpaceDE w:val="0"/>
        <w:autoSpaceDN w:val="0"/>
        <w:spacing w:after="0" w:line="230" w:lineRule="auto"/>
        <w:rPr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94989">
        <w:rPr>
          <w:lang w:val="ru-RU"/>
        </w:rPr>
        <w:br/>
      </w:r>
      <w:r w:rsidRPr="00094989">
        <w:rPr>
          <w:rFonts w:ascii="Times New Roman" w:hAnsi="Times New Roman" w:cs="Times New Roman"/>
          <w:sz w:val="24"/>
          <w:szCs w:val="24"/>
          <w:lang w:val="ru-RU"/>
        </w:rPr>
        <w:t>Родная русская литература. 5 класс» О.М. Александровой и др. (М.: Просвещение, 2021)</w:t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094989" w:rsidRPr="00094989" w:rsidRDefault="00094989" w:rsidP="000949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val="ru-RU" w:eastAsia="ru-RU"/>
        </w:rPr>
      </w:pPr>
      <w:r w:rsidRPr="00094989">
        <w:rPr>
          <w:rFonts w:ascii="Times New Roman" w:eastAsia="Times New Roman" w:hAnsi="Times New Roman" w:cs="Times New Roman"/>
          <w:bCs/>
          <w:color w:val="000000" w:themeColor="text1"/>
          <w:kern w:val="36"/>
          <w:lang w:val="ru-RU" w:eastAsia="ru-RU"/>
        </w:rPr>
        <w:t>Родная русская литература. 5 класс. Учебник. Александрова О.М., Аристова М.А., Беляева Н.В.</w:t>
      </w:r>
    </w:p>
    <w:p w:rsidR="00094989" w:rsidRP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Единая коллекция цифровых образовательных ресурсов </w:t>
      </w:r>
      <w:hyperlink r:id="rId7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http://school-collection.edu.ru/catalog/teacher</w:t>
        </w:r>
      </w:hyperlink>
      <w:r w:rsidRPr="00094989">
        <w:rPr>
          <w:color w:val="000000" w:themeColor="text1"/>
          <w:sz w:val="22"/>
          <w:szCs w:val="22"/>
        </w:rPr>
        <w:br/>
        <w:t xml:space="preserve">Российская электронная школа </w:t>
      </w:r>
      <w:hyperlink r:id="rId8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https://resh.edu.ru/subject/14/5/</w:t>
        </w:r>
      </w:hyperlink>
      <w:r w:rsidRPr="00094989">
        <w:rPr>
          <w:color w:val="000000" w:themeColor="text1"/>
          <w:sz w:val="22"/>
          <w:szCs w:val="22"/>
        </w:rPr>
        <w:t xml:space="preserve"> http://www.edu.ru/modules.php?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Каталог образовательных ресурсов по литературе </w:t>
      </w:r>
      <w:hyperlink r:id="rId9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http://litera.edu.ru/</w:t>
        </w:r>
      </w:hyperlink>
      <w:r w:rsidRPr="00094989">
        <w:rPr>
          <w:color w:val="000000" w:themeColor="text1"/>
          <w:sz w:val="22"/>
          <w:szCs w:val="22"/>
        </w:rPr>
        <w:t xml:space="preserve"> 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– Коллекция: русская и зарубежная литература для школы http://lit.1september.ru/ 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– Электронная версия газеты «Литература». Сайт для учителей «Я иду на урок литературы» </w:t>
      </w:r>
      <w:hyperlink r:id="rId10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http://olympiads.mccme.ru/turlom/</w:t>
        </w:r>
      </w:hyperlink>
      <w:r w:rsidRPr="00094989">
        <w:rPr>
          <w:color w:val="000000" w:themeColor="text1"/>
          <w:sz w:val="22"/>
          <w:szCs w:val="22"/>
        </w:rPr>
        <w:t xml:space="preserve"> </w:t>
      </w:r>
    </w:p>
    <w:p w:rsidR="00094989" w:rsidRPr="00094989" w:rsidRDefault="00094989" w:rsidP="00094989">
      <w:pPr>
        <w:rPr>
          <w:lang w:val="ru-RU"/>
        </w:rPr>
        <w:sectPr w:rsidR="00094989" w:rsidRPr="000949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4989" w:rsidRPr="00094989" w:rsidRDefault="00094989">
      <w:pPr>
        <w:rPr>
          <w:rFonts w:ascii="Times New Roman" w:hAnsi="Times New Roman" w:cs="Times New Roman"/>
          <w:lang w:val="ru-RU"/>
        </w:rPr>
      </w:pPr>
    </w:p>
    <w:sectPr w:rsidR="00094989" w:rsidRPr="00094989" w:rsidSect="00740069">
      <w:pgSz w:w="11906" w:h="16838"/>
      <w:pgMar w:top="425" w:right="851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EC9"/>
    <w:multiLevelType w:val="hybridMultilevel"/>
    <w:tmpl w:val="4F04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38"/>
    <w:rsid w:val="000175CB"/>
    <w:rsid w:val="00094989"/>
    <w:rsid w:val="002F7138"/>
    <w:rsid w:val="003B0A90"/>
    <w:rsid w:val="004605CE"/>
    <w:rsid w:val="00613326"/>
    <w:rsid w:val="00740069"/>
    <w:rsid w:val="00872208"/>
    <w:rsid w:val="00A90C5B"/>
    <w:rsid w:val="00A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4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949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60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4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949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60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teach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ympiads.mccme.ru/turl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Тамара Зиновьева</cp:lastModifiedBy>
  <cp:revision>3</cp:revision>
  <dcterms:created xsi:type="dcterms:W3CDTF">2022-08-25T17:57:00Z</dcterms:created>
  <dcterms:modified xsi:type="dcterms:W3CDTF">2023-09-08T07:27:00Z</dcterms:modified>
</cp:coreProperties>
</file>